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BF" w:rsidRDefault="00F641BF" w:rsidP="00F641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1BF">
        <w:rPr>
          <w:rFonts w:ascii="TH SarabunPSK" w:hAnsi="TH SarabunPSK" w:cs="TH SarabunPSK"/>
          <w:b/>
          <w:bCs/>
          <w:sz w:val="36"/>
          <w:szCs w:val="36"/>
          <w:cs/>
        </w:rPr>
        <w:t>รายการเบิกจ่ายค่าตอบแทนนิสิตช่วยปฏิบัติงาน</w:t>
      </w:r>
      <w:r w:rsidRPr="00F641BF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641BF" w:rsidRPr="00F641BF" w:rsidRDefault="00F641BF" w:rsidP="00F641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1BF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 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……………………………………………………………………………………..</w:t>
      </w:r>
    </w:p>
    <w:p w:rsidR="00F641BF" w:rsidRPr="00F641BF" w:rsidRDefault="00F641BF" w:rsidP="00F6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วันที่</w:t>
      </w: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:rsidR="00F641BF" w:rsidRPr="00F641BF" w:rsidRDefault="00F641BF" w:rsidP="00F6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1559"/>
        <w:gridCol w:w="1276"/>
        <w:gridCol w:w="1842"/>
      </w:tblGrid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จำนวนวันที่ทำงาน</w:t>
            </w: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959" w:type="dxa"/>
            <w:tcBorders>
              <w:bottom w:val="single" w:sz="4" w:space="0" w:color="000000"/>
            </w:tcBorders>
          </w:tcPr>
          <w:p w:rsidR="00F641BF" w:rsidRPr="00F641BF" w:rsidRDefault="00F641BF" w:rsidP="008F2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1BF" w:rsidRPr="00F641BF" w:rsidTr="008F2AD2">
        <w:tc>
          <w:tcPr>
            <w:tcW w:w="6629" w:type="dxa"/>
            <w:gridSpan w:val="4"/>
            <w:tcBorders>
              <w:right w:val="nil"/>
            </w:tcBorders>
          </w:tcPr>
          <w:p w:rsidR="00F641BF" w:rsidRPr="00F641BF" w:rsidRDefault="00F641BF" w:rsidP="00F641BF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641BF" w:rsidRPr="00F641BF" w:rsidRDefault="00F641BF" w:rsidP="00F6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………………………………………………………………………..</w:t>
            </w: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F641BF" w:rsidRPr="00F641BF" w:rsidRDefault="00F641BF" w:rsidP="008F2A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41BF" w:rsidRPr="00F641BF" w:rsidRDefault="00F641BF" w:rsidP="00F6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1BF" w:rsidRPr="00F641BF" w:rsidRDefault="00F641BF" w:rsidP="00F6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ขอรับรองว่าผู้มีชื่อตามบัญชีนี้ได้ปฏิบัติงาน.............................................................................................</w:t>
      </w:r>
    </w:p>
    <w:p w:rsidR="00F641BF" w:rsidRPr="00F641BF" w:rsidRDefault="00F641BF" w:rsidP="00F641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641BF" w:rsidRPr="00F641BF" w:rsidRDefault="00F641BF" w:rsidP="00F641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 ผู้ควบคุม</w:t>
      </w:r>
    </w:p>
    <w:p w:rsidR="00F641BF" w:rsidRDefault="00F641BF" w:rsidP="00F641BF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  <w:r w:rsidRPr="00F641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41BF" w:rsidRPr="00F641BF" w:rsidRDefault="00F641BF" w:rsidP="00F641BF">
      <w:pPr>
        <w:ind w:left="2160"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86390" w:rsidRPr="00F641BF" w:rsidRDefault="00F41DEA" w:rsidP="00F41D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1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บัญชีลงเวลาปฏิบัติงาน</w:t>
      </w:r>
    </w:p>
    <w:p w:rsidR="00F41DEA" w:rsidRPr="00F641BF" w:rsidRDefault="00F41DEA" w:rsidP="00F41D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41BF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 </w:t>
      </w:r>
      <w:r w:rsidR="00EE35BE" w:rsidRPr="00F641B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</w:t>
      </w:r>
    </w:p>
    <w:p w:rsidR="00F41DEA" w:rsidRPr="00F641BF" w:rsidRDefault="00F41DEA" w:rsidP="00F41D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1BF">
        <w:rPr>
          <w:rFonts w:ascii="TH SarabunPSK" w:hAnsi="TH SarabunPSK" w:cs="TH SarabunPSK"/>
          <w:b/>
          <w:bCs/>
          <w:sz w:val="36"/>
          <w:szCs w:val="36"/>
          <w:cs/>
        </w:rPr>
        <w:t>คณะศิลปกรรมศาสตร์  มหาวิทยาลัยทักษิณ</w:t>
      </w:r>
    </w:p>
    <w:p w:rsidR="00F41DEA" w:rsidRPr="00F641BF" w:rsidRDefault="00F41DEA" w:rsidP="00F41DE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069" w:type="dxa"/>
        <w:tblInd w:w="-147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9"/>
        <w:gridCol w:w="1989"/>
      </w:tblGrid>
      <w:tr w:rsidR="00F41DEA" w:rsidRPr="00F641BF" w:rsidTr="00F41DEA">
        <w:tc>
          <w:tcPr>
            <w:tcW w:w="1980" w:type="dxa"/>
          </w:tcPr>
          <w:p w:rsidR="00F41DEA" w:rsidRPr="00F641BF" w:rsidRDefault="00F41DEA" w:rsidP="00F41D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2126" w:type="dxa"/>
          </w:tcPr>
          <w:p w:rsidR="00F41DEA" w:rsidRPr="00F641BF" w:rsidRDefault="00F41DEA" w:rsidP="00F41D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F41DEA" w:rsidRPr="00F641BF" w:rsidRDefault="00F41DEA" w:rsidP="00F41D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เวลามา</w:t>
            </w:r>
          </w:p>
        </w:tc>
        <w:tc>
          <w:tcPr>
            <w:tcW w:w="1989" w:type="dxa"/>
          </w:tcPr>
          <w:p w:rsidR="00F41DEA" w:rsidRPr="00F641BF" w:rsidRDefault="00F41DEA" w:rsidP="00F41D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989" w:type="dxa"/>
          </w:tcPr>
          <w:p w:rsidR="00F41DEA" w:rsidRPr="00F641BF" w:rsidRDefault="00F41DEA" w:rsidP="00F41D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41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เวลากลับ</w:t>
            </w: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4124A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F41DEA">
        <w:tc>
          <w:tcPr>
            <w:tcW w:w="1980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41DEA" w:rsidRPr="00F641BF" w:rsidTr="00B662DE">
        <w:tc>
          <w:tcPr>
            <w:tcW w:w="1980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5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989" w:type="dxa"/>
          </w:tcPr>
          <w:p w:rsidR="00F41DEA" w:rsidRPr="00F641BF" w:rsidRDefault="00F41DEA" w:rsidP="00B662DE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F41DEA" w:rsidRPr="00F641BF" w:rsidRDefault="00F41DEA" w:rsidP="00F41DEA">
      <w:pPr>
        <w:rPr>
          <w:rFonts w:ascii="TH SarabunPSK" w:hAnsi="TH SarabunPSK" w:cs="TH SarabunPSK"/>
          <w:sz w:val="20"/>
          <w:szCs w:val="20"/>
        </w:rPr>
      </w:pPr>
    </w:p>
    <w:p w:rsidR="00F41DEA" w:rsidRPr="00F641BF" w:rsidRDefault="00F41DEA" w:rsidP="00A71B51">
      <w:pPr>
        <w:spacing w:after="0"/>
        <w:ind w:left="2880" w:firstLine="720"/>
        <w:rPr>
          <w:rFonts w:ascii="TH SarabunPSK" w:hAnsi="TH SarabunPSK" w:cs="TH SarabunPSK"/>
          <w:sz w:val="40"/>
          <w:szCs w:val="40"/>
        </w:rPr>
      </w:pPr>
      <w:r w:rsidRPr="00F641BF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    ผู้รับรอง</w:t>
      </w:r>
    </w:p>
    <w:p w:rsidR="00F41DEA" w:rsidRPr="00F641BF" w:rsidRDefault="00F41DEA" w:rsidP="00A71B51">
      <w:pPr>
        <w:spacing w:after="0"/>
        <w:ind w:left="2880" w:firstLine="720"/>
        <w:rPr>
          <w:rFonts w:ascii="TH SarabunPSK" w:hAnsi="TH SarabunPSK" w:cs="TH SarabunPSK"/>
          <w:sz w:val="40"/>
          <w:szCs w:val="40"/>
          <w:cs/>
        </w:rPr>
      </w:pPr>
      <w:r w:rsidRPr="00F641BF">
        <w:rPr>
          <w:rFonts w:ascii="TH SarabunPSK" w:hAnsi="TH SarabunPSK" w:cs="TH SarabunPSK"/>
          <w:sz w:val="40"/>
          <w:szCs w:val="40"/>
          <w:cs/>
        </w:rPr>
        <w:t>(.......................</w:t>
      </w:r>
      <w:bookmarkStart w:id="0" w:name="_GoBack"/>
      <w:bookmarkEnd w:id="0"/>
      <w:r w:rsidRPr="00F641BF">
        <w:rPr>
          <w:rFonts w:ascii="TH SarabunPSK" w:hAnsi="TH SarabunPSK" w:cs="TH SarabunPSK"/>
          <w:sz w:val="40"/>
          <w:szCs w:val="40"/>
          <w:cs/>
        </w:rPr>
        <w:t>.........................................)</w:t>
      </w:r>
    </w:p>
    <w:sectPr w:rsidR="00F41DEA" w:rsidRPr="00F641BF" w:rsidSect="00F41DE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EA"/>
    <w:rsid w:val="00210145"/>
    <w:rsid w:val="004124AD"/>
    <w:rsid w:val="00470836"/>
    <w:rsid w:val="007C1F17"/>
    <w:rsid w:val="00886390"/>
    <w:rsid w:val="00A43293"/>
    <w:rsid w:val="00A71B51"/>
    <w:rsid w:val="00EE35BE"/>
    <w:rsid w:val="00F41DEA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179DE-D7DF-4AD4-AC03-2C4CF55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8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08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5282-D91E-4B9E-9120-E8DBD268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2019-05-21T07:52:00Z</cp:lastPrinted>
  <dcterms:created xsi:type="dcterms:W3CDTF">2016-06-09T04:05:00Z</dcterms:created>
  <dcterms:modified xsi:type="dcterms:W3CDTF">2020-06-26T06:24:00Z</dcterms:modified>
</cp:coreProperties>
</file>